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CB" w:rsidRPr="00DB5C87" w:rsidRDefault="00E110CB" w:rsidP="00E110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5C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2022-2023-окуу жылына №11жалпы билим берүү орто мектебинин </w:t>
      </w:r>
    </w:p>
    <w:p w:rsidR="00E110CB" w:rsidRPr="00DB5C87" w:rsidRDefault="00E110CB" w:rsidP="00E110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5C87">
        <w:rPr>
          <w:rFonts w:ascii="Times New Roman" w:hAnsi="Times New Roman" w:cs="Times New Roman"/>
          <w:b/>
          <w:sz w:val="28"/>
          <w:szCs w:val="28"/>
          <w:lang w:val="ky-KG"/>
        </w:rPr>
        <w:t>окутуу кыргыз тили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н</w:t>
      </w:r>
      <w:r w:rsidR="007272C6">
        <w:rPr>
          <w:rFonts w:ascii="Times New Roman" w:hAnsi="Times New Roman" w:cs="Times New Roman"/>
          <w:b/>
          <w:sz w:val="28"/>
          <w:szCs w:val="28"/>
          <w:lang w:val="ky-KG"/>
        </w:rPr>
        <w:t>де жүргүзүлгөн класстарындагы 9</w:t>
      </w:r>
      <w:r w:rsidRPr="00DB5C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-класстарынын </w:t>
      </w:r>
    </w:p>
    <w:p w:rsidR="00E110CB" w:rsidRDefault="00E110CB" w:rsidP="00E110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5C87">
        <w:rPr>
          <w:rFonts w:ascii="Times New Roman" w:hAnsi="Times New Roman" w:cs="Times New Roman"/>
          <w:b/>
          <w:sz w:val="28"/>
          <w:szCs w:val="28"/>
          <w:lang w:val="ky-KG"/>
        </w:rPr>
        <w:t>жыйынтыктоочу мамлекеттик аттестациясынын жыйынтыгы</w:t>
      </w: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080"/>
        <w:gridCol w:w="1188"/>
        <w:gridCol w:w="709"/>
        <w:gridCol w:w="992"/>
        <w:gridCol w:w="992"/>
        <w:gridCol w:w="851"/>
        <w:gridCol w:w="992"/>
        <w:gridCol w:w="992"/>
        <w:gridCol w:w="992"/>
        <w:gridCol w:w="709"/>
        <w:gridCol w:w="709"/>
        <w:gridCol w:w="709"/>
        <w:gridCol w:w="708"/>
        <w:gridCol w:w="1276"/>
        <w:gridCol w:w="992"/>
        <w:gridCol w:w="993"/>
      </w:tblGrid>
      <w:tr w:rsidR="00D628BF" w:rsidTr="00D628BF">
        <w:tc>
          <w:tcPr>
            <w:tcW w:w="1277" w:type="dxa"/>
            <w:vMerge w:val="restart"/>
          </w:tcPr>
          <w:p w:rsidR="00D628BF" w:rsidRDefault="00D628BF" w:rsidP="00E71CA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B1995">
              <w:rPr>
                <w:rFonts w:ascii="Times New Roman" w:hAnsi="Times New Roman" w:cs="Times New Roman"/>
                <w:b/>
                <w:lang w:val="ky-KG"/>
              </w:rPr>
              <w:t>Класс</w:t>
            </w:r>
            <w:r>
              <w:rPr>
                <w:rFonts w:ascii="Times New Roman" w:hAnsi="Times New Roman" w:cs="Times New Roman"/>
                <w:b/>
                <w:lang w:val="ky-KG"/>
              </w:rPr>
              <w:t>/</w:t>
            </w:r>
          </w:p>
          <w:p w:rsidR="00D628BF" w:rsidRDefault="00D628BF" w:rsidP="00E71CA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окууч-н</w:t>
            </w:r>
          </w:p>
          <w:p w:rsidR="00D628BF" w:rsidRPr="004B1995" w:rsidRDefault="00D628BF" w:rsidP="00E71CA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 саны</w:t>
            </w:r>
          </w:p>
        </w:tc>
        <w:tc>
          <w:tcPr>
            <w:tcW w:w="1080" w:type="dxa"/>
            <w:vMerge w:val="restart"/>
          </w:tcPr>
          <w:p w:rsidR="00D628BF" w:rsidRDefault="00D628BF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D628BF" w:rsidRDefault="00D628BF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кирген </w:t>
            </w:r>
          </w:p>
          <w:p w:rsidR="00D628BF" w:rsidRDefault="00D628BF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окууч.</w:t>
            </w:r>
          </w:p>
          <w:p w:rsidR="00D628BF" w:rsidRDefault="00D628BF" w:rsidP="00E71CA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1188" w:type="dxa"/>
            <w:vMerge w:val="restart"/>
          </w:tcPr>
          <w:p w:rsidR="00D628BF" w:rsidRDefault="00D628BF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D628BF" w:rsidRDefault="00D628BF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катыш-паган </w:t>
            </w:r>
          </w:p>
          <w:p w:rsidR="00D628BF" w:rsidRDefault="00D628BF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окууч.</w:t>
            </w:r>
          </w:p>
          <w:p w:rsidR="00D628BF" w:rsidRDefault="00D628BF" w:rsidP="00E71CA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6520" w:type="dxa"/>
            <w:gridSpan w:val="7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Математика</w:t>
            </w:r>
          </w:p>
        </w:tc>
        <w:tc>
          <w:tcPr>
            <w:tcW w:w="6096" w:type="dxa"/>
            <w:gridSpan w:val="7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Кыргыз тили</w:t>
            </w:r>
            <w:r w:rsidR="00E71CA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жана адабияты</w:t>
            </w:r>
          </w:p>
        </w:tc>
      </w:tr>
      <w:tr w:rsidR="00D628BF" w:rsidTr="00702A67">
        <w:trPr>
          <w:cantSplit/>
          <w:trHeight w:val="1115"/>
        </w:trPr>
        <w:tc>
          <w:tcPr>
            <w:tcW w:w="1277" w:type="dxa"/>
            <w:vMerge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80" w:type="dxa"/>
            <w:vMerge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188" w:type="dxa"/>
            <w:vMerge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AA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92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8BF" w:rsidRPr="00CF58AA" w:rsidRDefault="00D628BF" w:rsidP="00E71CA4">
            <w:pPr>
              <w:jc w:val="center"/>
              <w:rPr>
                <w:sz w:val="20"/>
                <w:szCs w:val="20"/>
              </w:rPr>
            </w:pPr>
            <w:r w:rsidRPr="00CF58AA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92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8BF" w:rsidRPr="00CF58AA" w:rsidRDefault="00D628BF" w:rsidP="00E71CA4">
            <w:pPr>
              <w:jc w:val="center"/>
              <w:rPr>
                <w:sz w:val="20"/>
                <w:szCs w:val="20"/>
              </w:rPr>
            </w:pPr>
            <w:r w:rsidRPr="00CF58AA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D628BF" w:rsidRDefault="00D628BF" w:rsidP="00E71CA4">
            <w:pPr>
              <w:jc w:val="center"/>
            </w:pPr>
          </w:p>
          <w:p w:rsidR="00D628BF" w:rsidRPr="0011748E" w:rsidRDefault="00D628BF" w:rsidP="00E71CA4">
            <w:pPr>
              <w:jc w:val="center"/>
            </w:pPr>
            <w:r w:rsidRPr="0011748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174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textDirection w:val="btLr"/>
          </w:tcPr>
          <w:p w:rsidR="007272C6" w:rsidRDefault="007272C6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628BF" w:rsidRPr="0011748E" w:rsidRDefault="00D628BF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992" w:type="dxa"/>
            <w:textDirection w:val="btLr"/>
          </w:tcPr>
          <w:p w:rsidR="007272C6" w:rsidRDefault="007272C6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628BF" w:rsidRPr="0011748E" w:rsidRDefault="00D628BF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992" w:type="dxa"/>
            <w:textDirection w:val="btLr"/>
          </w:tcPr>
          <w:p w:rsidR="007272C6" w:rsidRDefault="007272C6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628BF" w:rsidRPr="0011748E" w:rsidRDefault="00D628BF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  <w:tc>
          <w:tcPr>
            <w:tcW w:w="709" w:type="dxa"/>
          </w:tcPr>
          <w:p w:rsidR="00D628BF" w:rsidRDefault="00D628BF" w:rsidP="00E71CA4">
            <w:pPr>
              <w:rPr>
                <w:rFonts w:ascii="Times New Roman" w:hAnsi="Times New Roman" w:cs="Times New Roman"/>
                <w:b/>
              </w:rPr>
            </w:pPr>
          </w:p>
          <w:p w:rsidR="00D628BF" w:rsidRPr="0011748E" w:rsidRDefault="00D628BF" w:rsidP="00E71CA4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D628BF" w:rsidRDefault="00D628BF" w:rsidP="00E71CA4">
            <w:pPr>
              <w:rPr>
                <w:rFonts w:ascii="Times New Roman" w:hAnsi="Times New Roman" w:cs="Times New Roman"/>
                <w:b/>
              </w:rPr>
            </w:pPr>
          </w:p>
          <w:p w:rsidR="00D628BF" w:rsidRPr="0011748E" w:rsidRDefault="00D628BF" w:rsidP="00E71CA4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</w:tcPr>
          <w:p w:rsidR="00D628BF" w:rsidRDefault="00D628BF" w:rsidP="00E71CA4">
            <w:pPr>
              <w:rPr>
                <w:rFonts w:ascii="Times New Roman" w:hAnsi="Times New Roman" w:cs="Times New Roman"/>
                <w:b/>
              </w:rPr>
            </w:pPr>
          </w:p>
          <w:p w:rsidR="00D628BF" w:rsidRPr="0011748E" w:rsidRDefault="00D628BF" w:rsidP="00E71CA4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8" w:type="dxa"/>
          </w:tcPr>
          <w:p w:rsidR="00D628BF" w:rsidRDefault="00D628BF" w:rsidP="00E71CA4"/>
          <w:p w:rsidR="00D628BF" w:rsidRPr="0011748E" w:rsidRDefault="00D628BF" w:rsidP="00E71CA4">
            <w:r w:rsidRPr="0011748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174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textDirection w:val="btLr"/>
          </w:tcPr>
          <w:p w:rsidR="007272C6" w:rsidRDefault="007272C6" w:rsidP="00727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628BF" w:rsidRPr="0011748E" w:rsidRDefault="00D628BF" w:rsidP="00727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992" w:type="dxa"/>
            <w:textDirection w:val="btLr"/>
          </w:tcPr>
          <w:p w:rsidR="007272C6" w:rsidRDefault="007272C6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628BF" w:rsidRPr="0011748E" w:rsidRDefault="00D628BF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993" w:type="dxa"/>
            <w:textDirection w:val="btLr"/>
          </w:tcPr>
          <w:p w:rsidR="007272C6" w:rsidRDefault="007272C6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628BF" w:rsidRPr="0011748E" w:rsidRDefault="00D628BF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</w:tr>
      <w:tr w:rsidR="00D628BF" w:rsidTr="007272C6">
        <w:trPr>
          <w:cantSplit/>
          <w:trHeight w:val="322"/>
        </w:trPr>
        <w:tc>
          <w:tcPr>
            <w:tcW w:w="1277" w:type="dxa"/>
          </w:tcPr>
          <w:p w:rsidR="00D628BF" w:rsidRPr="007272C6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272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9-А</w:t>
            </w:r>
          </w:p>
          <w:p w:rsidR="00D628BF" w:rsidRPr="007272C6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272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</w:p>
        </w:tc>
        <w:tc>
          <w:tcPr>
            <w:tcW w:w="1080" w:type="dxa"/>
          </w:tcPr>
          <w:p w:rsidR="00D628BF" w:rsidRPr="007272C6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628BF" w:rsidRPr="007272C6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272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</w:p>
        </w:tc>
        <w:tc>
          <w:tcPr>
            <w:tcW w:w="1188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709" w:type="dxa"/>
          </w:tcPr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628BF" w:rsidRDefault="00D628BF" w:rsidP="00E7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52%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59%</w:t>
            </w:r>
          </w:p>
        </w:tc>
        <w:tc>
          <w:tcPr>
            <w:tcW w:w="709" w:type="dxa"/>
          </w:tcPr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D628BF" w:rsidRDefault="00D628BF" w:rsidP="00E7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BF" w:rsidRPr="00CF58AA" w:rsidRDefault="00D628BF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628BF" w:rsidRPr="00702A67" w:rsidRDefault="00D628BF" w:rsidP="0070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28%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3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46%</w:t>
            </w:r>
          </w:p>
        </w:tc>
      </w:tr>
      <w:tr w:rsidR="00D628BF" w:rsidTr="007272C6">
        <w:trPr>
          <w:trHeight w:val="516"/>
        </w:trPr>
        <w:tc>
          <w:tcPr>
            <w:tcW w:w="1277" w:type="dxa"/>
          </w:tcPr>
          <w:p w:rsidR="00D628BF" w:rsidRPr="007272C6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272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9-Б</w:t>
            </w:r>
          </w:p>
          <w:p w:rsidR="00D628BF" w:rsidRPr="007272C6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272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31</w:t>
            </w:r>
          </w:p>
        </w:tc>
        <w:tc>
          <w:tcPr>
            <w:tcW w:w="1080" w:type="dxa"/>
          </w:tcPr>
          <w:p w:rsidR="00D628BF" w:rsidRPr="007272C6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628BF" w:rsidRPr="007272C6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272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31</w:t>
            </w:r>
          </w:p>
        </w:tc>
        <w:tc>
          <w:tcPr>
            <w:tcW w:w="1188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709" w:type="dxa"/>
          </w:tcPr>
          <w:p w:rsidR="00D628BF" w:rsidRPr="00CF58AA" w:rsidRDefault="00702A67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92" w:type="dxa"/>
          </w:tcPr>
          <w:p w:rsidR="00D628BF" w:rsidRPr="00CF58AA" w:rsidRDefault="00702A67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92" w:type="dxa"/>
          </w:tcPr>
          <w:p w:rsidR="00D628BF" w:rsidRPr="00CF58AA" w:rsidRDefault="00702A67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51" w:type="dxa"/>
          </w:tcPr>
          <w:p w:rsidR="00D628BF" w:rsidRPr="00CF58AA" w:rsidRDefault="00702A67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992" w:type="dxa"/>
          </w:tcPr>
          <w:p w:rsidR="00D628BF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39%</w:t>
            </w:r>
          </w:p>
        </w:tc>
        <w:tc>
          <w:tcPr>
            <w:tcW w:w="992" w:type="dxa"/>
          </w:tcPr>
          <w:p w:rsidR="00D628BF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</w:tcPr>
          <w:p w:rsidR="00D628BF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53%</w:t>
            </w:r>
          </w:p>
        </w:tc>
        <w:tc>
          <w:tcPr>
            <w:tcW w:w="709" w:type="dxa"/>
          </w:tcPr>
          <w:p w:rsidR="00D628BF" w:rsidRPr="00CF58AA" w:rsidRDefault="00702A67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09" w:type="dxa"/>
          </w:tcPr>
          <w:p w:rsidR="00D628BF" w:rsidRPr="00CF58AA" w:rsidRDefault="00702A67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709" w:type="dxa"/>
          </w:tcPr>
          <w:p w:rsidR="00D628BF" w:rsidRPr="00CF58AA" w:rsidRDefault="00702A67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708" w:type="dxa"/>
          </w:tcPr>
          <w:p w:rsidR="00D628BF" w:rsidRPr="00CF58AA" w:rsidRDefault="00702A67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276" w:type="dxa"/>
          </w:tcPr>
          <w:p w:rsidR="00D628BF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48%</w:t>
            </w:r>
          </w:p>
        </w:tc>
        <w:tc>
          <w:tcPr>
            <w:tcW w:w="992" w:type="dxa"/>
          </w:tcPr>
          <w:p w:rsidR="00D628BF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3" w:type="dxa"/>
          </w:tcPr>
          <w:p w:rsidR="00D628BF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53%</w:t>
            </w:r>
          </w:p>
        </w:tc>
      </w:tr>
      <w:tr w:rsidR="00D628BF" w:rsidTr="00702A67">
        <w:tc>
          <w:tcPr>
            <w:tcW w:w="1277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</w:t>
            </w:r>
          </w:p>
          <w:p w:rsidR="00D628BF" w:rsidRPr="0011748E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60</w:t>
            </w:r>
          </w:p>
        </w:tc>
        <w:tc>
          <w:tcPr>
            <w:tcW w:w="1080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60</w:t>
            </w:r>
          </w:p>
        </w:tc>
        <w:tc>
          <w:tcPr>
            <w:tcW w:w="1188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709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15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33</w:t>
            </w:r>
          </w:p>
        </w:tc>
        <w:tc>
          <w:tcPr>
            <w:tcW w:w="851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45,5%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100%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85,5%</w:t>
            </w:r>
          </w:p>
        </w:tc>
        <w:tc>
          <w:tcPr>
            <w:tcW w:w="709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709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18</w:t>
            </w:r>
          </w:p>
        </w:tc>
        <w:tc>
          <w:tcPr>
            <w:tcW w:w="709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37</w:t>
            </w:r>
          </w:p>
        </w:tc>
        <w:tc>
          <w:tcPr>
            <w:tcW w:w="708" w:type="dxa"/>
          </w:tcPr>
          <w:p w:rsidR="00D628BF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1276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38%</w:t>
            </w:r>
          </w:p>
        </w:tc>
        <w:tc>
          <w:tcPr>
            <w:tcW w:w="992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100%</w:t>
            </w:r>
          </w:p>
        </w:tc>
        <w:tc>
          <w:tcPr>
            <w:tcW w:w="993" w:type="dxa"/>
          </w:tcPr>
          <w:p w:rsidR="00D628BF" w:rsidRPr="00702A67" w:rsidRDefault="00D628BF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49,5%</w:t>
            </w:r>
          </w:p>
        </w:tc>
      </w:tr>
    </w:tbl>
    <w:p w:rsidR="00A333EE" w:rsidRDefault="00A333EE" w:rsidP="00D628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28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6756CA" w:rsidTr="00702A67">
        <w:trPr>
          <w:trHeight w:val="756"/>
        </w:trPr>
        <w:tc>
          <w:tcPr>
            <w:tcW w:w="993" w:type="dxa"/>
            <w:vMerge w:val="restart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B1995">
              <w:rPr>
                <w:rFonts w:ascii="Times New Roman" w:hAnsi="Times New Roman" w:cs="Times New Roman"/>
                <w:b/>
                <w:lang w:val="ky-KG"/>
              </w:rPr>
              <w:t>Класс</w:t>
            </w:r>
            <w:r>
              <w:rPr>
                <w:rFonts w:ascii="Times New Roman" w:hAnsi="Times New Roman" w:cs="Times New Roman"/>
                <w:b/>
                <w:lang w:val="ky-KG"/>
              </w:rPr>
              <w:t>/</w:t>
            </w:r>
          </w:p>
          <w:p w:rsidR="00E71CA4" w:rsidRDefault="006756CA" w:rsidP="00E71CA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окуу</w:t>
            </w:r>
            <w:r w:rsidR="00E71CA4">
              <w:rPr>
                <w:rFonts w:ascii="Times New Roman" w:hAnsi="Times New Roman" w:cs="Times New Roman"/>
                <w:b/>
                <w:lang w:val="ky-KG"/>
              </w:rPr>
              <w:t>-</w:t>
            </w:r>
          </w:p>
          <w:p w:rsidR="006756CA" w:rsidRDefault="00E71CA4" w:rsidP="00E71CA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чулар-ды</w:t>
            </w:r>
            <w:r w:rsidR="006756CA">
              <w:rPr>
                <w:rFonts w:ascii="Times New Roman" w:hAnsi="Times New Roman" w:cs="Times New Roman"/>
                <w:b/>
                <w:lang w:val="ky-KG"/>
              </w:rPr>
              <w:t>н</w:t>
            </w:r>
          </w:p>
          <w:p w:rsidR="006756CA" w:rsidRPr="004B1995" w:rsidRDefault="006756CA" w:rsidP="00E71CA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 саны</w:t>
            </w:r>
          </w:p>
        </w:tc>
        <w:tc>
          <w:tcPr>
            <w:tcW w:w="993" w:type="dxa"/>
            <w:vMerge w:val="restart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6756CA" w:rsidRDefault="006756CA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кир</w:t>
            </w:r>
            <w:r w:rsidR="00E71CA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ген окууч.</w:t>
            </w:r>
          </w:p>
          <w:p w:rsidR="006756CA" w:rsidRDefault="006756CA" w:rsidP="00E71CA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992" w:type="dxa"/>
            <w:vMerge w:val="restart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6756CA" w:rsidRDefault="006756CA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</w:t>
            </w:r>
            <w:r w:rsidR="00E71CA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ш-паган </w:t>
            </w:r>
          </w:p>
          <w:p w:rsidR="006756CA" w:rsidRDefault="006756CA" w:rsidP="00E71CA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окууч.</w:t>
            </w:r>
          </w:p>
          <w:p w:rsidR="006756CA" w:rsidRDefault="006756CA" w:rsidP="00E71CA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3260" w:type="dxa"/>
            <w:gridSpan w:val="6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Орус тили</w:t>
            </w:r>
          </w:p>
        </w:tc>
        <w:tc>
          <w:tcPr>
            <w:tcW w:w="3260" w:type="dxa"/>
            <w:gridSpan w:val="6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756CA" w:rsidRDefault="00702A67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3261" w:type="dxa"/>
            <w:gridSpan w:val="6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3402" w:type="dxa"/>
            <w:gridSpan w:val="6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Биология</w:t>
            </w:r>
          </w:p>
        </w:tc>
      </w:tr>
      <w:tr w:rsidR="006756CA" w:rsidTr="00F1268C">
        <w:trPr>
          <w:cantSplit/>
          <w:trHeight w:val="642"/>
        </w:trPr>
        <w:tc>
          <w:tcPr>
            <w:tcW w:w="993" w:type="dxa"/>
            <w:vMerge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vMerge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425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567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425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567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284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567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709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б.с.%</w:t>
            </w:r>
          </w:p>
        </w:tc>
        <w:tc>
          <w:tcPr>
            <w:tcW w:w="567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567" w:type="dxa"/>
            <w:textDirection w:val="btLr"/>
          </w:tcPr>
          <w:p w:rsidR="006756CA" w:rsidRPr="0011748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</w:tr>
      <w:tr w:rsidR="006756CA" w:rsidTr="00F1268C">
        <w:trPr>
          <w:cantSplit/>
          <w:trHeight w:val="1134"/>
        </w:trPr>
        <w:tc>
          <w:tcPr>
            <w:tcW w:w="993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9-А</w:t>
            </w:r>
          </w:p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29</w:t>
            </w:r>
          </w:p>
        </w:tc>
        <w:tc>
          <w:tcPr>
            <w:tcW w:w="993" w:type="dxa"/>
          </w:tcPr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29</w:t>
            </w:r>
          </w:p>
        </w:tc>
        <w:tc>
          <w:tcPr>
            <w:tcW w:w="992" w:type="dxa"/>
          </w:tcPr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756CA" w:rsidRDefault="00E71CA4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567" w:type="dxa"/>
          </w:tcPr>
          <w:p w:rsidR="006756CA" w:rsidRPr="00E110CB" w:rsidRDefault="006756CA" w:rsidP="0070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E110CB" w:rsidRDefault="006756CA" w:rsidP="0070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756CA" w:rsidRPr="00E110CB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E110CB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756CA" w:rsidRPr="00E110CB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E110CB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756CA" w:rsidRPr="00E110CB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6756CA" w:rsidRPr="00E110CB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110CB">
              <w:rPr>
                <w:rFonts w:ascii="Times New Roman" w:hAnsi="Times New Roman" w:cs="Times New Roman"/>
                <w:b/>
                <w:lang w:val="ky-KG"/>
              </w:rPr>
              <w:t>58%</w:t>
            </w:r>
          </w:p>
        </w:tc>
        <w:tc>
          <w:tcPr>
            <w:tcW w:w="425" w:type="dxa"/>
            <w:textDirection w:val="btLr"/>
          </w:tcPr>
          <w:p w:rsidR="006756CA" w:rsidRPr="00E110CB" w:rsidRDefault="00E71CA4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100%</w:t>
            </w:r>
          </w:p>
          <w:p w:rsidR="006756CA" w:rsidRPr="00E110CB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110CB">
              <w:rPr>
                <w:rFonts w:ascii="Times New Roman" w:hAnsi="Times New Roman" w:cs="Times New Roman"/>
                <w:b/>
                <w:lang w:val="ky-KG"/>
              </w:rPr>
              <w:t>100%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6756CA" w:rsidRPr="00E110CB" w:rsidRDefault="006756CA" w:rsidP="00E71CA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110CB">
              <w:rPr>
                <w:rFonts w:ascii="Times New Roman" w:hAnsi="Times New Roman" w:cs="Times New Roman"/>
                <w:b/>
                <w:lang w:val="ky-KG"/>
              </w:rPr>
              <w:t>66%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CF58A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CF58A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CF58A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E71CA4" w:rsidRPr="00E110CB" w:rsidRDefault="00E71CA4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35%</w:t>
            </w:r>
          </w:p>
        </w:tc>
        <w:tc>
          <w:tcPr>
            <w:tcW w:w="425" w:type="dxa"/>
            <w:textDirection w:val="btLr"/>
          </w:tcPr>
          <w:p w:rsidR="006756CA" w:rsidRPr="00E110CB" w:rsidRDefault="00E71CA4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100%</w:t>
            </w:r>
          </w:p>
        </w:tc>
        <w:tc>
          <w:tcPr>
            <w:tcW w:w="567" w:type="dxa"/>
          </w:tcPr>
          <w:p w:rsidR="00E71CA4" w:rsidRDefault="00E71CA4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6756CA" w:rsidRPr="00E110CB" w:rsidRDefault="00E71CA4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54%</w:t>
            </w:r>
          </w:p>
        </w:tc>
        <w:tc>
          <w:tcPr>
            <w:tcW w:w="567" w:type="dxa"/>
          </w:tcPr>
          <w:p w:rsidR="006756CA" w:rsidRPr="00E912AF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E912AF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6756CA" w:rsidRPr="00E912AF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E912AF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756CA" w:rsidRPr="00E912AF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E912AF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756CA" w:rsidRP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  <w:r w:rsidRPr="006756CA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567" w:type="dxa"/>
          </w:tcPr>
          <w:p w:rsidR="006756CA" w:rsidRP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6756CA" w:rsidRP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6756CA">
              <w:rPr>
                <w:rFonts w:ascii="Times New Roman" w:hAnsi="Times New Roman" w:cs="Times New Roman"/>
                <w:b/>
                <w:lang w:val="ky-KG"/>
              </w:rPr>
              <w:t>100%</w:t>
            </w:r>
          </w:p>
        </w:tc>
        <w:tc>
          <w:tcPr>
            <w:tcW w:w="709" w:type="dxa"/>
          </w:tcPr>
          <w:p w:rsidR="006756CA" w:rsidRP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6756CA" w:rsidRP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6756CA">
              <w:rPr>
                <w:rFonts w:ascii="Times New Roman" w:hAnsi="Times New Roman" w:cs="Times New Roman"/>
                <w:b/>
                <w:lang w:val="ky-KG"/>
              </w:rPr>
              <w:t>47%</w:t>
            </w:r>
          </w:p>
        </w:tc>
        <w:tc>
          <w:tcPr>
            <w:tcW w:w="567" w:type="dxa"/>
          </w:tcPr>
          <w:p w:rsidR="006756CA" w:rsidRPr="00E912AF" w:rsidRDefault="006756CA" w:rsidP="00F1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E912AF" w:rsidRDefault="006756CA" w:rsidP="00F1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756CA" w:rsidRPr="00E912AF" w:rsidRDefault="006756CA" w:rsidP="00F1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E912AF" w:rsidRDefault="006756CA" w:rsidP="00F1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756CA" w:rsidRPr="00E912AF" w:rsidRDefault="006756CA" w:rsidP="00F1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CA" w:rsidRPr="00E912AF" w:rsidRDefault="006756CA" w:rsidP="00F1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756CA" w:rsidRDefault="006756CA" w:rsidP="00E71CA4">
            <w:pPr>
              <w:rPr>
                <w:rFonts w:ascii="Times New Roman" w:hAnsi="Times New Roman" w:cs="Times New Roman"/>
                <w:b/>
              </w:rPr>
            </w:pPr>
          </w:p>
          <w:p w:rsidR="006756CA" w:rsidRPr="0011748E" w:rsidRDefault="006756CA" w:rsidP="00E71C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6756CA" w:rsidRPr="0011748E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100%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6756CA" w:rsidRPr="0011748E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80%</w:t>
            </w:r>
          </w:p>
        </w:tc>
      </w:tr>
      <w:tr w:rsidR="006756CA" w:rsidTr="00F1268C">
        <w:trPr>
          <w:cantSplit/>
          <w:trHeight w:val="799"/>
        </w:trPr>
        <w:tc>
          <w:tcPr>
            <w:tcW w:w="993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9-Б</w:t>
            </w:r>
          </w:p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31</w:t>
            </w:r>
          </w:p>
        </w:tc>
        <w:tc>
          <w:tcPr>
            <w:tcW w:w="993" w:type="dxa"/>
          </w:tcPr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31</w:t>
            </w:r>
          </w:p>
        </w:tc>
        <w:tc>
          <w:tcPr>
            <w:tcW w:w="992" w:type="dxa"/>
          </w:tcPr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E71CA4" w:rsidRDefault="00E71CA4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6756CA" w:rsidRPr="00CF58AA" w:rsidRDefault="006756CA" w:rsidP="00702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567" w:type="dxa"/>
          </w:tcPr>
          <w:p w:rsidR="006756CA" w:rsidRPr="00CF58A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567" w:type="dxa"/>
          </w:tcPr>
          <w:p w:rsidR="006756CA" w:rsidRPr="00CF58A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567" w:type="dxa"/>
          </w:tcPr>
          <w:p w:rsidR="006756CA" w:rsidRPr="00A333EE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333EE">
              <w:rPr>
                <w:rFonts w:ascii="Times New Roman" w:hAnsi="Times New Roman" w:cs="Times New Roman"/>
                <w:b/>
                <w:lang w:val="ky-KG"/>
              </w:rPr>
              <w:t>50%</w:t>
            </w:r>
          </w:p>
        </w:tc>
        <w:tc>
          <w:tcPr>
            <w:tcW w:w="425" w:type="dxa"/>
            <w:textDirection w:val="btLr"/>
          </w:tcPr>
          <w:p w:rsidR="006756CA" w:rsidRPr="00A333EE" w:rsidRDefault="006756CA" w:rsidP="00E71CA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333EE">
              <w:rPr>
                <w:rFonts w:ascii="Times New Roman" w:hAnsi="Times New Roman" w:cs="Times New Roman"/>
                <w:b/>
                <w:lang w:val="ky-KG"/>
              </w:rPr>
              <w:t>100%</w:t>
            </w:r>
          </w:p>
        </w:tc>
        <w:tc>
          <w:tcPr>
            <w:tcW w:w="567" w:type="dxa"/>
          </w:tcPr>
          <w:p w:rsidR="006756CA" w:rsidRPr="00A333EE" w:rsidRDefault="006756CA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333EE">
              <w:rPr>
                <w:rFonts w:ascii="Times New Roman" w:hAnsi="Times New Roman" w:cs="Times New Roman"/>
                <w:b/>
                <w:lang w:val="ky-KG"/>
              </w:rPr>
              <w:t>62%</w:t>
            </w:r>
          </w:p>
        </w:tc>
        <w:tc>
          <w:tcPr>
            <w:tcW w:w="567" w:type="dxa"/>
          </w:tcPr>
          <w:p w:rsidR="006756CA" w:rsidRPr="00CF58AA" w:rsidRDefault="00E71CA4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67" w:type="dxa"/>
          </w:tcPr>
          <w:p w:rsidR="006756CA" w:rsidRPr="00CF58AA" w:rsidRDefault="00E71CA4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567" w:type="dxa"/>
          </w:tcPr>
          <w:p w:rsidR="006756CA" w:rsidRPr="00CF58AA" w:rsidRDefault="00E71CA4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567" w:type="dxa"/>
          </w:tcPr>
          <w:p w:rsidR="006756CA" w:rsidRPr="00CF58AA" w:rsidRDefault="00E71CA4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43%</w:t>
            </w:r>
          </w:p>
        </w:tc>
        <w:tc>
          <w:tcPr>
            <w:tcW w:w="425" w:type="dxa"/>
            <w:textDirection w:val="btLr"/>
          </w:tcPr>
          <w:p w:rsidR="006756CA" w:rsidRPr="00CF58AA" w:rsidRDefault="00E71CA4" w:rsidP="00E71C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100%</w:t>
            </w:r>
          </w:p>
        </w:tc>
        <w:tc>
          <w:tcPr>
            <w:tcW w:w="567" w:type="dxa"/>
          </w:tcPr>
          <w:p w:rsidR="006756CA" w:rsidRPr="00CF58AA" w:rsidRDefault="00E71CA4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567" w:type="dxa"/>
          </w:tcPr>
          <w:p w:rsidR="006756CA" w:rsidRPr="00A333EE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33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84" w:type="dxa"/>
          </w:tcPr>
          <w:p w:rsidR="006756CA" w:rsidRPr="00A333EE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33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567" w:type="dxa"/>
          </w:tcPr>
          <w:p w:rsidR="006756CA" w:rsidRPr="00A333EE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33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567" w:type="dxa"/>
          </w:tcPr>
          <w:p w:rsidR="006756CA" w:rsidRPr="00F1268C" w:rsidRDefault="00F1268C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1268C">
              <w:rPr>
                <w:rFonts w:ascii="Times New Roman" w:hAnsi="Times New Roman" w:cs="Times New Roman"/>
                <w:b/>
                <w:lang w:val="ky-KG"/>
              </w:rPr>
              <w:t>56%</w:t>
            </w:r>
          </w:p>
        </w:tc>
        <w:tc>
          <w:tcPr>
            <w:tcW w:w="567" w:type="dxa"/>
          </w:tcPr>
          <w:p w:rsidR="006756CA" w:rsidRPr="00F1268C" w:rsidRDefault="00F1268C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1268C">
              <w:rPr>
                <w:rFonts w:ascii="Times New Roman" w:hAnsi="Times New Roman" w:cs="Times New Roman"/>
                <w:b/>
                <w:lang w:val="ky-KG"/>
              </w:rPr>
              <w:t>100</w:t>
            </w:r>
            <w:r w:rsidR="006756CA" w:rsidRPr="00F1268C">
              <w:rPr>
                <w:rFonts w:ascii="Times New Roman" w:hAnsi="Times New Roman" w:cs="Times New Roman"/>
                <w:b/>
                <w:lang w:val="ky-KG"/>
              </w:rPr>
              <w:t>%</w:t>
            </w:r>
          </w:p>
        </w:tc>
        <w:tc>
          <w:tcPr>
            <w:tcW w:w="709" w:type="dxa"/>
          </w:tcPr>
          <w:p w:rsidR="006756CA" w:rsidRPr="00A333EE" w:rsidRDefault="00F1268C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61</w:t>
            </w:r>
            <w:r w:rsidR="006756CA" w:rsidRPr="00A333E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</w:t>
            </w:r>
          </w:p>
        </w:tc>
        <w:tc>
          <w:tcPr>
            <w:tcW w:w="567" w:type="dxa"/>
          </w:tcPr>
          <w:p w:rsidR="006756CA" w:rsidRPr="00CF58AA" w:rsidRDefault="00E71CA4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67" w:type="dxa"/>
          </w:tcPr>
          <w:p w:rsidR="006756CA" w:rsidRPr="00CF58AA" w:rsidRDefault="00E71CA4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67" w:type="dxa"/>
          </w:tcPr>
          <w:p w:rsidR="006756CA" w:rsidRPr="00CF58AA" w:rsidRDefault="00E71CA4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567" w:type="dxa"/>
          </w:tcPr>
          <w:p w:rsidR="006756CA" w:rsidRPr="00E71CA4" w:rsidRDefault="00E71CA4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71CA4">
              <w:rPr>
                <w:rFonts w:ascii="Times New Roman" w:hAnsi="Times New Roman" w:cs="Times New Roman"/>
                <w:b/>
                <w:lang w:val="ky-KG"/>
              </w:rPr>
              <w:t>29%</w:t>
            </w:r>
          </w:p>
        </w:tc>
        <w:tc>
          <w:tcPr>
            <w:tcW w:w="567" w:type="dxa"/>
          </w:tcPr>
          <w:p w:rsidR="006756CA" w:rsidRPr="00E71CA4" w:rsidRDefault="00E71CA4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71CA4">
              <w:rPr>
                <w:rFonts w:ascii="Times New Roman" w:hAnsi="Times New Roman" w:cs="Times New Roman"/>
                <w:b/>
                <w:lang w:val="ky-KG"/>
              </w:rPr>
              <w:t>100%</w:t>
            </w:r>
          </w:p>
        </w:tc>
        <w:tc>
          <w:tcPr>
            <w:tcW w:w="567" w:type="dxa"/>
          </w:tcPr>
          <w:p w:rsidR="006756CA" w:rsidRPr="00E71CA4" w:rsidRDefault="00E71CA4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71CA4">
              <w:rPr>
                <w:rFonts w:ascii="Times New Roman" w:hAnsi="Times New Roman" w:cs="Times New Roman"/>
                <w:b/>
                <w:lang w:val="ky-KG"/>
              </w:rPr>
              <w:t>49%</w:t>
            </w:r>
          </w:p>
        </w:tc>
      </w:tr>
      <w:tr w:rsidR="006756CA" w:rsidTr="00F1268C">
        <w:trPr>
          <w:cantSplit/>
          <w:trHeight w:val="1134"/>
        </w:trPr>
        <w:tc>
          <w:tcPr>
            <w:tcW w:w="993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</w:t>
            </w:r>
          </w:p>
          <w:p w:rsidR="006756CA" w:rsidRPr="0011748E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60</w:t>
            </w:r>
          </w:p>
        </w:tc>
        <w:tc>
          <w:tcPr>
            <w:tcW w:w="993" w:type="dxa"/>
          </w:tcPr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60</w:t>
            </w:r>
          </w:p>
        </w:tc>
        <w:tc>
          <w:tcPr>
            <w:tcW w:w="992" w:type="dxa"/>
          </w:tcPr>
          <w:p w:rsidR="006756CA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756CA" w:rsidRDefault="00702A67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6756CA" w:rsidRPr="00702A67" w:rsidRDefault="006756CA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70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21</w:t>
            </w:r>
          </w:p>
        </w:tc>
        <w:tc>
          <w:tcPr>
            <w:tcW w:w="567" w:type="dxa"/>
          </w:tcPr>
          <w:p w:rsidR="006756CA" w:rsidRPr="00702A67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</w:t>
            </w:r>
          </w:p>
        </w:tc>
        <w:tc>
          <w:tcPr>
            <w:tcW w:w="567" w:type="dxa"/>
          </w:tcPr>
          <w:p w:rsidR="006756CA" w:rsidRPr="00702A67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27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lang w:val="ky-KG"/>
              </w:rPr>
              <w:t>54%</w:t>
            </w:r>
          </w:p>
        </w:tc>
        <w:tc>
          <w:tcPr>
            <w:tcW w:w="425" w:type="dxa"/>
            <w:textDirection w:val="btLr"/>
          </w:tcPr>
          <w:p w:rsidR="00F1268C" w:rsidRPr="00F1268C" w:rsidRDefault="00F1268C" w:rsidP="00702A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268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100%</w:t>
            </w:r>
          </w:p>
        </w:tc>
        <w:tc>
          <w:tcPr>
            <w:tcW w:w="567" w:type="dxa"/>
          </w:tcPr>
          <w:p w:rsidR="00702A67" w:rsidRDefault="00702A67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756CA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64%</w:t>
            </w:r>
          </w:p>
        </w:tc>
        <w:tc>
          <w:tcPr>
            <w:tcW w:w="567" w:type="dxa"/>
          </w:tcPr>
          <w:p w:rsidR="006756CA" w:rsidRPr="00702A67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8</w:t>
            </w:r>
          </w:p>
        </w:tc>
        <w:tc>
          <w:tcPr>
            <w:tcW w:w="567" w:type="dxa"/>
          </w:tcPr>
          <w:p w:rsidR="006756CA" w:rsidRPr="00702A67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10</w:t>
            </w:r>
          </w:p>
        </w:tc>
        <w:tc>
          <w:tcPr>
            <w:tcW w:w="567" w:type="dxa"/>
          </w:tcPr>
          <w:p w:rsidR="006756CA" w:rsidRPr="00702A67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27</w:t>
            </w:r>
          </w:p>
        </w:tc>
        <w:tc>
          <w:tcPr>
            <w:tcW w:w="567" w:type="dxa"/>
          </w:tcPr>
          <w:p w:rsidR="006756CA" w:rsidRPr="00702A67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02A67" w:rsidRPr="00702A67" w:rsidRDefault="00702A67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2A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39%</w:t>
            </w:r>
          </w:p>
        </w:tc>
        <w:tc>
          <w:tcPr>
            <w:tcW w:w="425" w:type="dxa"/>
            <w:textDirection w:val="btLr"/>
          </w:tcPr>
          <w:p w:rsidR="006756CA" w:rsidRPr="00CF58AA" w:rsidRDefault="00702A67" w:rsidP="00F12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100%</w:t>
            </w:r>
          </w:p>
        </w:tc>
        <w:tc>
          <w:tcPr>
            <w:tcW w:w="567" w:type="dxa"/>
          </w:tcPr>
          <w:p w:rsidR="00F1268C" w:rsidRDefault="00F1268C" w:rsidP="00F1268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6756CA" w:rsidRPr="00F1268C" w:rsidRDefault="00F1268C" w:rsidP="00F1268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54</w:t>
            </w:r>
            <w:r w:rsidRPr="00F1268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Pr="00CF58AA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84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Pr="00CF58AA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Pr="00CF58AA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Pr="00F1268C" w:rsidRDefault="00F1268C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1268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44%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Pr="00CF58AA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1268C">
              <w:rPr>
                <w:rFonts w:ascii="Times New Roman" w:hAnsi="Times New Roman" w:cs="Times New Roman"/>
                <w:b/>
                <w:lang w:val="ky-KG"/>
              </w:rPr>
              <w:t>100%</w:t>
            </w:r>
          </w:p>
        </w:tc>
        <w:tc>
          <w:tcPr>
            <w:tcW w:w="709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Pr="00F1268C" w:rsidRDefault="00F1268C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1268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54%</w:t>
            </w:r>
          </w:p>
        </w:tc>
        <w:tc>
          <w:tcPr>
            <w:tcW w:w="567" w:type="dxa"/>
          </w:tcPr>
          <w:p w:rsidR="00F1268C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756CA" w:rsidRPr="00CF58AA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F1268C" w:rsidRPr="00CF58AA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Pr="00CF58AA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567" w:type="dxa"/>
          </w:tcPr>
          <w:p w:rsidR="006756CA" w:rsidRPr="00F1268C" w:rsidRDefault="006756CA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F1268C" w:rsidRPr="00F1268C" w:rsidRDefault="00F1268C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1268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55%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Pr="00CF58AA" w:rsidRDefault="00F1268C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1CA4">
              <w:rPr>
                <w:rFonts w:ascii="Times New Roman" w:hAnsi="Times New Roman" w:cs="Times New Roman"/>
                <w:b/>
                <w:lang w:val="ky-KG"/>
              </w:rPr>
              <w:t>100%</w:t>
            </w:r>
          </w:p>
        </w:tc>
        <w:tc>
          <w:tcPr>
            <w:tcW w:w="567" w:type="dxa"/>
          </w:tcPr>
          <w:p w:rsidR="006756CA" w:rsidRDefault="006756CA" w:rsidP="00E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1268C" w:rsidRPr="00F1268C" w:rsidRDefault="00F1268C" w:rsidP="00E7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1268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65%</w:t>
            </w:r>
          </w:p>
        </w:tc>
      </w:tr>
    </w:tbl>
    <w:p w:rsidR="00A333EE" w:rsidRDefault="007272C6" w:rsidP="007272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Окуу-тарбия иштери боюнча директордун орун басары                                  Б.А. Жапанова</w:t>
      </w:r>
    </w:p>
    <w:p w:rsidR="007272C6" w:rsidRPr="00DB5C87" w:rsidRDefault="007272C6" w:rsidP="007272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5C8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2022-2023-окуу жылына №11жалпы билим берүү орто мектебинин </w:t>
      </w:r>
    </w:p>
    <w:p w:rsidR="007272C6" w:rsidRPr="00DB5C87" w:rsidRDefault="007272C6" w:rsidP="007272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5C87">
        <w:rPr>
          <w:rFonts w:ascii="Times New Roman" w:hAnsi="Times New Roman" w:cs="Times New Roman"/>
          <w:b/>
          <w:sz w:val="28"/>
          <w:szCs w:val="28"/>
          <w:lang w:val="ky-KG"/>
        </w:rPr>
        <w:t>окутуу кыргыз тили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нде жүргүзүлгөн класстарындагы 11</w:t>
      </w:r>
      <w:r w:rsidRPr="00DB5C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-класстарынын </w:t>
      </w:r>
    </w:p>
    <w:p w:rsidR="007272C6" w:rsidRDefault="007272C6" w:rsidP="007272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5C87">
        <w:rPr>
          <w:rFonts w:ascii="Times New Roman" w:hAnsi="Times New Roman" w:cs="Times New Roman"/>
          <w:b/>
          <w:sz w:val="28"/>
          <w:szCs w:val="28"/>
          <w:lang w:val="ky-KG"/>
        </w:rPr>
        <w:t>жыйынтыктоочу мамлекеттик аттестациясынын жыйынтыгы</w:t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567"/>
        <w:gridCol w:w="992"/>
        <w:gridCol w:w="992"/>
        <w:gridCol w:w="851"/>
        <w:gridCol w:w="992"/>
        <w:gridCol w:w="992"/>
        <w:gridCol w:w="992"/>
        <w:gridCol w:w="709"/>
        <w:gridCol w:w="709"/>
        <w:gridCol w:w="709"/>
        <w:gridCol w:w="708"/>
        <w:gridCol w:w="993"/>
        <w:gridCol w:w="992"/>
        <w:gridCol w:w="850"/>
      </w:tblGrid>
      <w:tr w:rsidR="007272C6" w:rsidTr="00413F80">
        <w:tc>
          <w:tcPr>
            <w:tcW w:w="1134" w:type="dxa"/>
            <w:vMerge w:val="restart"/>
          </w:tcPr>
          <w:p w:rsidR="007272C6" w:rsidRDefault="007272C6" w:rsidP="000E067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B1995">
              <w:rPr>
                <w:rFonts w:ascii="Times New Roman" w:hAnsi="Times New Roman" w:cs="Times New Roman"/>
                <w:b/>
                <w:lang w:val="ky-KG"/>
              </w:rPr>
              <w:t>Класс</w:t>
            </w:r>
            <w:r>
              <w:rPr>
                <w:rFonts w:ascii="Times New Roman" w:hAnsi="Times New Roman" w:cs="Times New Roman"/>
                <w:b/>
                <w:lang w:val="ky-KG"/>
              </w:rPr>
              <w:t>/</w:t>
            </w:r>
          </w:p>
          <w:p w:rsidR="007272C6" w:rsidRDefault="007272C6" w:rsidP="000E0670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окууч-н</w:t>
            </w:r>
          </w:p>
          <w:p w:rsidR="007272C6" w:rsidRPr="004B1995" w:rsidRDefault="007272C6" w:rsidP="000E0670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 саны</w:t>
            </w:r>
          </w:p>
        </w:tc>
        <w:tc>
          <w:tcPr>
            <w:tcW w:w="993" w:type="dxa"/>
            <w:vMerge w:val="restart"/>
          </w:tcPr>
          <w:p w:rsidR="007272C6" w:rsidRDefault="007272C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7272C6" w:rsidRDefault="007272C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кирген </w:t>
            </w:r>
          </w:p>
          <w:p w:rsidR="007272C6" w:rsidRDefault="007272C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окууч.</w:t>
            </w:r>
          </w:p>
          <w:p w:rsidR="007272C6" w:rsidRDefault="007272C6" w:rsidP="000E067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1134" w:type="dxa"/>
            <w:vMerge w:val="restart"/>
          </w:tcPr>
          <w:p w:rsidR="007272C6" w:rsidRDefault="007272C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7272C6" w:rsidRDefault="007272C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катыш-паган </w:t>
            </w:r>
          </w:p>
          <w:p w:rsidR="007272C6" w:rsidRDefault="007272C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окууч.</w:t>
            </w:r>
          </w:p>
          <w:p w:rsidR="007272C6" w:rsidRDefault="007272C6" w:rsidP="000E067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6378" w:type="dxa"/>
            <w:gridSpan w:val="7"/>
          </w:tcPr>
          <w:p w:rsidR="007272C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Кыргыз тили</w:t>
            </w:r>
          </w:p>
        </w:tc>
        <w:tc>
          <w:tcPr>
            <w:tcW w:w="5670" w:type="dxa"/>
            <w:gridSpan w:val="7"/>
          </w:tcPr>
          <w:p w:rsidR="007272C6" w:rsidRDefault="007272C6" w:rsidP="00CB7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Кыргыз </w:t>
            </w:r>
            <w:r w:rsidR="00CB76E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адабияты</w:t>
            </w:r>
          </w:p>
        </w:tc>
      </w:tr>
      <w:tr w:rsidR="007272C6" w:rsidTr="00413F80">
        <w:trPr>
          <w:cantSplit/>
          <w:trHeight w:val="1115"/>
        </w:trPr>
        <w:tc>
          <w:tcPr>
            <w:tcW w:w="1134" w:type="dxa"/>
            <w:vMerge/>
          </w:tcPr>
          <w:p w:rsidR="007272C6" w:rsidRDefault="007272C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vMerge/>
          </w:tcPr>
          <w:p w:rsidR="007272C6" w:rsidRDefault="007272C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:rsidR="007272C6" w:rsidRDefault="007272C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272C6" w:rsidRDefault="007272C6" w:rsidP="000E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2C6" w:rsidRPr="00CF58AA" w:rsidRDefault="007272C6" w:rsidP="000E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AA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92" w:type="dxa"/>
          </w:tcPr>
          <w:p w:rsidR="007272C6" w:rsidRDefault="007272C6" w:rsidP="000E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2C6" w:rsidRPr="00CF58AA" w:rsidRDefault="007272C6" w:rsidP="000E0670">
            <w:pPr>
              <w:jc w:val="center"/>
              <w:rPr>
                <w:sz w:val="20"/>
                <w:szCs w:val="20"/>
              </w:rPr>
            </w:pPr>
            <w:r w:rsidRPr="00CF58AA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92" w:type="dxa"/>
          </w:tcPr>
          <w:p w:rsidR="007272C6" w:rsidRDefault="007272C6" w:rsidP="000E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2C6" w:rsidRPr="00CF58AA" w:rsidRDefault="007272C6" w:rsidP="000E0670">
            <w:pPr>
              <w:jc w:val="center"/>
              <w:rPr>
                <w:sz w:val="20"/>
                <w:szCs w:val="20"/>
              </w:rPr>
            </w:pPr>
            <w:r w:rsidRPr="00CF58AA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7272C6" w:rsidRDefault="007272C6" w:rsidP="000E0670">
            <w:pPr>
              <w:jc w:val="center"/>
            </w:pPr>
          </w:p>
          <w:p w:rsidR="007272C6" w:rsidRPr="0011748E" w:rsidRDefault="007272C6" w:rsidP="000E0670">
            <w:pPr>
              <w:jc w:val="center"/>
            </w:pPr>
            <w:r w:rsidRPr="0011748E">
              <w:rPr>
                <w:rFonts w:ascii="Times New Roman" w:hAnsi="Times New Roman" w:cs="Times New Roman"/>
                <w:b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</w:t>
            </w:r>
            <w:r w:rsidRPr="001174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textDirection w:val="btLr"/>
          </w:tcPr>
          <w:p w:rsidR="007272C6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7272C6" w:rsidRPr="0011748E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992" w:type="dxa"/>
            <w:textDirection w:val="btLr"/>
          </w:tcPr>
          <w:p w:rsidR="007272C6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7272C6" w:rsidRPr="0011748E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992" w:type="dxa"/>
            <w:textDirection w:val="btLr"/>
          </w:tcPr>
          <w:p w:rsidR="007272C6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7272C6" w:rsidRPr="0011748E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  <w:tc>
          <w:tcPr>
            <w:tcW w:w="709" w:type="dxa"/>
          </w:tcPr>
          <w:p w:rsidR="007272C6" w:rsidRDefault="007272C6" w:rsidP="000E0670">
            <w:pPr>
              <w:rPr>
                <w:rFonts w:ascii="Times New Roman" w:hAnsi="Times New Roman" w:cs="Times New Roman"/>
                <w:b/>
              </w:rPr>
            </w:pPr>
          </w:p>
          <w:p w:rsidR="007272C6" w:rsidRPr="0011748E" w:rsidRDefault="007272C6" w:rsidP="000E0670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7272C6" w:rsidRDefault="007272C6" w:rsidP="000E0670">
            <w:pPr>
              <w:rPr>
                <w:rFonts w:ascii="Times New Roman" w:hAnsi="Times New Roman" w:cs="Times New Roman"/>
                <w:b/>
              </w:rPr>
            </w:pPr>
          </w:p>
          <w:p w:rsidR="007272C6" w:rsidRPr="0011748E" w:rsidRDefault="007272C6" w:rsidP="000E0670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</w:tcPr>
          <w:p w:rsidR="007272C6" w:rsidRDefault="007272C6" w:rsidP="000E0670">
            <w:pPr>
              <w:rPr>
                <w:rFonts w:ascii="Times New Roman" w:hAnsi="Times New Roman" w:cs="Times New Roman"/>
                <w:b/>
              </w:rPr>
            </w:pPr>
          </w:p>
          <w:p w:rsidR="007272C6" w:rsidRPr="0011748E" w:rsidRDefault="007272C6" w:rsidP="000E0670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8" w:type="dxa"/>
          </w:tcPr>
          <w:p w:rsidR="007272C6" w:rsidRDefault="007272C6" w:rsidP="000E0670"/>
          <w:p w:rsidR="007272C6" w:rsidRPr="0011748E" w:rsidRDefault="007272C6" w:rsidP="000E0670">
            <w:r w:rsidRPr="0011748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174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  <w:textDirection w:val="btLr"/>
          </w:tcPr>
          <w:p w:rsidR="007272C6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7272C6" w:rsidRPr="0011748E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992" w:type="dxa"/>
            <w:textDirection w:val="btLr"/>
          </w:tcPr>
          <w:p w:rsidR="007272C6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7272C6" w:rsidRPr="0011748E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850" w:type="dxa"/>
            <w:textDirection w:val="btLr"/>
          </w:tcPr>
          <w:p w:rsidR="007272C6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7272C6" w:rsidRPr="0011748E" w:rsidRDefault="007272C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</w:tr>
      <w:tr w:rsidR="007272C6" w:rsidTr="00413F80">
        <w:trPr>
          <w:cantSplit/>
          <w:trHeight w:val="322"/>
        </w:trPr>
        <w:tc>
          <w:tcPr>
            <w:tcW w:w="1134" w:type="dxa"/>
          </w:tcPr>
          <w:p w:rsidR="007272C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11-А</w:t>
            </w:r>
          </w:p>
          <w:p w:rsidR="00CB76E6" w:rsidRPr="007272C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</w:p>
        </w:tc>
        <w:tc>
          <w:tcPr>
            <w:tcW w:w="993" w:type="dxa"/>
          </w:tcPr>
          <w:p w:rsidR="007272C6" w:rsidRPr="007272C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</w:p>
        </w:tc>
        <w:tc>
          <w:tcPr>
            <w:tcW w:w="1134" w:type="dxa"/>
          </w:tcPr>
          <w:p w:rsidR="007272C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567" w:type="dxa"/>
          </w:tcPr>
          <w:p w:rsidR="007272C6" w:rsidRPr="00CF58AA" w:rsidRDefault="00CB76E6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272C6" w:rsidRPr="00CF58AA" w:rsidRDefault="00CB76E6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272C6" w:rsidRPr="00CF58AA" w:rsidRDefault="00CB76E6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7272C6" w:rsidRPr="00CF58AA" w:rsidRDefault="00CB76E6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272C6" w:rsidRPr="00702A67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52%</w:t>
            </w:r>
          </w:p>
        </w:tc>
        <w:tc>
          <w:tcPr>
            <w:tcW w:w="992" w:type="dxa"/>
          </w:tcPr>
          <w:p w:rsidR="007272C6" w:rsidRPr="00702A67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</w:tcPr>
          <w:p w:rsidR="007272C6" w:rsidRPr="00702A67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54%</w:t>
            </w:r>
          </w:p>
        </w:tc>
        <w:tc>
          <w:tcPr>
            <w:tcW w:w="709" w:type="dxa"/>
          </w:tcPr>
          <w:p w:rsidR="007272C6" w:rsidRPr="00CF58AA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272C6" w:rsidRPr="00CF58AA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272C6" w:rsidRPr="00CF58AA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7272C6" w:rsidRPr="00CF58AA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272C6" w:rsidRPr="00702A67" w:rsidRDefault="00924EDE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45%</w:t>
            </w:r>
          </w:p>
        </w:tc>
        <w:tc>
          <w:tcPr>
            <w:tcW w:w="992" w:type="dxa"/>
          </w:tcPr>
          <w:p w:rsidR="007272C6" w:rsidRPr="00702A67" w:rsidRDefault="00924EDE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0" w:type="dxa"/>
          </w:tcPr>
          <w:p w:rsidR="007272C6" w:rsidRPr="00702A67" w:rsidRDefault="00924EDE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54%</w:t>
            </w:r>
          </w:p>
        </w:tc>
      </w:tr>
    </w:tbl>
    <w:p w:rsidR="00CB76E6" w:rsidRDefault="00CB76E6" w:rsidP="007272C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567"/>
        <w:gridCol w:w="708"/>
        <w:gridCol w:w="567"/>
        <w:gridCol w:w="709"/>
        <w:gridCol w:w="851"/>
        <w:gridCol w:w="708"/>
        <w:gridCol w:w="567"/>
        <w:gridCol w:w="567"/>
        <w:gridCol w:w="709"/>
        <w:gridCol w:w="851"/>
        <w:gridCol w:w="850"/>
        <w:gridCol w:w="709"/>
        <w:gridCol w:w="567"/>
        <w:gridCol w:w="567"/>
        <w:gridCol w:w="567"/>
        <w:gridCol w:w="709"/>
        <w:gridCol w:w="708"/>
        <w:gridCol w:w="567"/>
      </w:tblGrid>
      <w:tr w:rsidR="00CB76E6" w:rsidTr="00AC4F8A">
        <w:trPr>
          <w:trHeight w:val="775"/>
        </w:trPr>
        <w:tc>
          <w:tcPr>
            <w:tcW w:w="1276" w:type="dxa"/>
            <w:vMerge w:val="restart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B1995">
              <w:rPr>
                <w:rFonts w:ascii="Times New Roman" w:hAnsi="Times New Roman" w:cs="Times New Roman"/>
                <w:b/>
                <w:lang w:val="ky-KG"/>
              </w:rPr>
              <w:t>Класс</w:t>
            </w:r>
            <w:r>
              <w:rPr>
                <w:rFonts w:ascii="Times New Roman" w:hAnsi="Times New Roman" w:cs="Times New Roman"/>
                <w:b/>
                <w:lang w:val="ky-KG"/>
              </w:rPr>
              <w:t>/</w:t>
            </w:r>
          </w:p>
          <w:p w:rsidR="00CB76E6" w:rsidRDefault="00CB76E6" w:rsidP="000E0670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окуу-</w:t>
            </w:r>
          </w:p>
          <w:p w:rsidR="00CB76E6" w:rsidRDefault="00CB76E6" w:rsidP="000E0670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чулар-дын</w:t>
            </w:r>
          </w:p>
          <w:p w:rsidR="00CB76E6" w:rsidRPr="004B1995" w:rsidRDefault="00CB76E6" w:rsidP="000E0670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 саны</w:t>
            </w:r>
          </w:p>
        </w:tc>
        <w:tc>
          <w:tcPr>
            <w:tcW w:w="992" w:type="dxa"/>
            <w:vMerge w:val="restart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CB76E6" w:rsidRDefault="00CB76E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кир-</w:t>
            </w: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ген окууч.</w:t>
            </w:r>
          </w:p>
          <w:p w:rsidR="00CB76E6" w:rsidRDefault="00CB76E6" w:rsidP="000E067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993" w:type="dxa"/>
            <w:vMerge w:val="restart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AC4F8A" w:rsidRDefault="00CB76E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ка-</w:t>
            </w:r>
          </w:p>
          <w:p w:rsidR="00AC4F8A" w:rsidRDefault="00CB76E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тыш-</w:t>
            </w:r>
          </w:p>
          <w:p w:rsidR="00CB76E6" w:rsidRDefault="00CB76E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паган </w:t>
            </w:r>
          </w:p>
          <w:p w:rsidR="00CB76E6" w:rsidRDefault="00CB76E6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окууч.</w:t>
            </w:r>
          </w:p>
          <w:p w:rsidR="00CB76E6" w:rsidRDefault="00CB76E6" w:rsidP="000E067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4110" w:type="dxa"/>
            <w:gridSpan w:val="6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CB76E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Математика</w:t>
            </w:r>
          </w:p>
        </w:tc>
        <w:tc>
          <w:tcPr>
            <w:tcW w:w="4253" w:type="dxa"/>
            <w:gridSpan w:val="6"/>
          </w:tcPr>
          <w:p w:rsidR="00CB76E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CB76E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Орус тили</w:t>
            </w:r>
          </w:p>
        </w:tc>
        <w:tc>
          <w:tcPr>
            <w:tcW w:w="3685" w:type="dxa"/>
            <w:gridSpan w:val="6"/>
          </w:tcPr>
          <w:p w:rsidR="00CB76E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CB76E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Тарых</w:t>
            </w:r>
          </w:p>
        </w:tc>
      </w:tr>
      <w:tr w:rsidR="00AC4F8A" w:rsidTr="00AC4F8A">
        <w:trPr>
          <w:cantSplit/>
          <w:trHeight w:val="658"/>
        </w:trPr>
        <w:tc>
          <w:tcPr>
            <w:tcW w:w="1276" w:type="dxa"/>
            <w:vMerge/>
          </w:tcPr>
          <w:p w:rsidR="00CB76E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:rsidR="00CB76E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vMerge/>
          </w:tcPr>
          <w:p w:rsidR="00CB76E6" w:rsidRDefault="00CB76E6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0E0670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0E0670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0E0670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  <w:textDirection w:val="btLr"/>
          </w:tcPr>
          <w:p w:rsidR="00CB76E6" w:rsidRPr="0011748E" w:rsidRDefault="00CB76E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851" w:type="dxa"/>
            <w:textDirection w:val="btLr"/>
          </w:tcPr>
          <w:p w:rsidR="00CB76E6" w:rsidRPr="0011748E" w:rsidRDefault="00CB76E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708" w:type="dxa"/>
            <w:textDirection w:val="btLr"/>
          </w:tcPr>
          <w:p w:rsidR="00CB76E6" w:rsidRPr="0011748E" w:rsidRDefault="00CB76E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  <w:tc>
          <w:tcPr>
            <w:tcW w:w="567" w:type="dxa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0E0670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0E0670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0E0670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51" w:type="dxa"/>
            <w:textDirection w:val="btLr"/>
          </w:tcPr>
          <w:p w:rsidR="00CB76E6" w:rsidRPr="0011748E" w:rsidRDefault="00CB76E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850" w:type="dxa"/>
            <w:textDirection w:val="btLr"/>
          </w:tcPr>
          <w:p w:rsidR="00CB76E6" w:rsidRPr="0011748E" w:rsidRDefault="00CB76E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709" w:type="dxa"/>
            <w:textDirection w:val="btLr"/>
          </w:tcPr>
          <w:p w:rsidR="00CB76E6" w:rsidRPr="0011748E" w:rsidRDefault="00CB76E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  <w:tc>
          <w:tcPr>
            <w:tcW w:w="567" w:type="dxa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0E0670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0E0670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CB76E6" w:rsidRDefault="00CB76E6" w:rsidP="000E0670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0E0670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  <w:textDirection w:val="btLr"/>
          </w:tcPr>
          <w:p w:rsidR="00CB76E6" w:rsidRPr="0011748E" w:rsidRDefault="00CB76E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708" w:type="dxa"/>
            <w:textDirection w:val="btLr"/>
          </w:tcPr>
          <w:p w:rsidR="00CB76E6" w:rsidRPr="0011748E" w:rsidRDefault="00CB76E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567" w:type="dxa"/>
            <w:textDirection w:val="btLr"/>
          </w:tcPr>
          <w:p w:rsidR="00CB76E6" w:rsidRPr="0011748E" w:rsidRDefault="00CB76E6" w:rsidP="000E0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</w:tr>
      <w:tr w:rsidR="00AC4F8A" w:rsidTr="00AC4F8A">
        <w:trPr>
          <w:cantSplit/>
          <w:trHeight w:val="686"/>
        </w:trPr>
        <w:tc>
          <w:tcPr>
            <w:tcW w:w="1276" w:type="dxa"/>
          </w:tcPr>
          <w:p w:rsidR="00CB76E6" w:rsidRPr="00413F80" w:rsidRDefault="00924EDE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11-А</w:t>
            </w:r>
          </w:p>
          <w:p w:rsidR="00924EDE" w:rsidRPr="00413F80" w:rsidRDefault="00924EDE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</w:p>
        </w:tc>
        <w:tc>
          <w:tcPr>
            <w:tcW w:w="992" w:type="dxa"/>
          </w:tcPr>
          <w:p w:rsidR="00CB76E6" w:rsidRPr="00413F80" w:rsidRDefault="00924EDE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</w:p>
        </w:tc>
        <w:tc>
          <w:tcPr>
            <w:tcW w:w="993" w:type="dxa"/>
          </w:tcPr>
          <w:p w:rsidR="00CB76E6" w:rsidRDefault="00924EDE" w:rsidP="000E0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567" w:type="dxa"/>
          </w:tcPr>
          <w:p w:rsidR="00CB76E6" w:rsidRPr="00E110CB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B76E6" w:rsidRPr="00E110CB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B76E6" w:rsidRPr="00E110CB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B76E6" w:rsidRPr="00413F80" w:rsidRDefault="00924EDE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52%</w:t>
            </w:r>
          </w:p>
        </w:tc>
        <w:tc>
          <w:tcPr>
            <w:tcW w:w="851" w:type="dxa"/>
          </w:tcPr>
          <w:p w:rsidR="00CB76E6" w:rsidRPr="00413F80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</w:tcPr>
          <w:p w:rsidR="00CB76E6" w:rsidRPr="00413F80" w:rsidRDefault="00924EDE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55%</w:t>
            </w:r>
          </w:p>
        </w:tc>
        <w:tc>
          <w:tcPr>
            <w:tcW w:w="567" w:type="dxa"/>
          </w:tcPr>
          <w:p w:rsidR="00CB76E6" w:rsidRPr="00CF58AA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B76E6" w:rsidRPr="00CF58AA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B76E6" w:rsidRPr="00CF58AA" w:rsidRDefault="00924EDE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B76E6" w:rsidRPr="00413F80" w:rsidRDefault="004B3946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76%</w:t>
            </w:r>
          </w:p>
        </w:tc>
        <w:tc>
          <w:tcPr>
            <w:tcW w:w="850" w:type="dxa"/>
          </w:tcPr>
          <w:p w:rsidR="00CB76E6" w:rsidRPr="00413F80" w:rsidRDefault="004B3946" w:rsidP="004B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9" w:type="dxa"/>
          </w:tcPr>
          <w:p w:rsidR="00CB76E6" w:rsidRPr="00413F80" w:rsidRDefault="00413F80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74%</w:t>
            </w:r>
          </w:p>
        </w:tc>
        <w:tc>
          <w:tcPr>
            <w:tcW w:w="567" w:type="dxa"/>
          </w:tcPr>
          <w:p w:rsidR="00CB76E6" w:rsidRPr="00413F80" w:rsidRDefault="00413F80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CB76E6" w:rsidRPr="00413F80" w:rsidRDefault="00413F80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B76E6" w:rsidRPr="00413F80" w:rsidRDefault="00413F80" w:rsidP="000E06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CB76E6" w:rsidRPr="00413F80" w:rsidRDefault="00413F80" w:rsidP="000E06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50%</w:t>
            </w:r>
          </w:p>
        </w:tc>
        <w:tc>
          <w:tcPr>
            <w:tcW w:w="708" w:type="dxa"/>
          </w:tcPr>
          <w:p w:rsidR="00CB76E6" w:rsidRPr="00413F80" w:rsidRDefault="00413F80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  <w:tc>
          <w:tcPr>
            <w:tcW w:w="567" w:type="dxa"/>
          </w:tcPr>
          <w:p w:rsidR="00CB76E6" w:rsidRPr="00413F80" w:rsidRDefault="00413F80" w:rsidP="000E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57%</w:t>
            </w:r>
          </w:p>
        </w:tc>
      </w:tr>
    </w:tbl>
    <w:p w:rsidR="00CB76E6" w:rsidRDefault="00CB76E6" w:rsidP="00413F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851"/>
        <w:gridCol w:w="708"/>
        <w:gridCol w:w="851"/>
        <w:gridCol w:w="992"/>
        <w:gridCol w:w="992"/>
        <w:gridCol w:w="851"/>
        <w:gridCol w:w="1134"/>
        <w:gridCol w:w="992"/>
        <w:gridCol w:w="1276"/>
        <w:gridCol w:w="1417"/>
        <w:gridCol w:w="993"/>
        <w:gridCol w:w="1275"/>
      </w:tblGrid>
      <w:tr w:rsidR="00CB76E6" w:rsidTr="00413F80">
        <w:trPr>
          <w:trHeight w:val="756"/>
        </w:trPr>
        <w:tc>
          <w:tcPr>
            <w:tcW w:w="851" w:type="dxa"/>
            <w:vMerge w:val="restart"/>
          </w:tcPr>
          <w:p w:rsidR="00CB76E6" w:rsidRDefault="00CB76E6" w:rsidP="004631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B1995">
              <w:rPr>
                <w:rFonts w:ascii="Times New Roman" w:hAnsi="Times New Roman" w:cs="Times New Roman"/>
                <w:b/>
                <w:lang w:val="ky-KG"/>
              </w:rPr>
              <w:t>Класс</w:t>
            </w:r>
            <w:r>
              <w:rPr>
                <w:rFonts w:ascii="Times New Roman" w:hAnsi="Times New Roman" w:cs="Times New Roman"/>
                <w:b/>
                <w:lang w:val="ky-KG"/>
              </w:rPr>
              <w:t>/</w:t>
            </w:r>
          </w:p>
          <w:p w:rsidR="00CB76E6" w:rsidRDefault="00CB76E6" w:rsidP="004631E2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окуу-</w:t>
            </w:r>
          </w:p>
          <w:p w:rsidR="00CB76E6" w:rsidRDefault="00CB76E6" w:rsidP="004631E2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чулар-дын</w:t>
            </w:r>
          </w:p>
          <w:p w:rsidR="00CB76E6" w:rsidRPr="004B1995" w:rsidRDefault="00CB76E6" w:rsidP="004631E2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 саны</w:t>
            </w:r>
          </w:p>
        </w:tc>
        <w:tc>
          <w:tcPr>
            <w:tcW w:w="992" w:type="dxa"/>
            <w:vMerge w:val="restart"/>
          </w:tcPr>
          <w:p w:rsidR="00CB76E6" w:rsidRDefault="00CB76E6" w:rsidP="004631E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CB76E6" w:rsidRDefault="00CB76E6" w:rsidP="004631E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кир-</w:t>
            </w: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ген окууч.</w:t>
            </w:r>
          </w:p>
          <w:p w:rsidR="00CB76E6" w:rsidRDefault="00CB76E6" w:rsidP="004631E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1134" w:type="dxa"/>
            <w:vMerge w:val="restart"/>
          </w:tcPr>
          <w:p w:rsidR="00CB76E6" w:rsidRDefault="00CB76E6" w:rsidP="004631E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Экз.</w:t>
            </w:r>
          </w:p>
          <w:p w:rsidR="00CB76E6" w:rsidRDefault="00CB76E6" w:rsidP="004631E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ка-тыш-паган </w:t>
            </w:r>
          </w:p>
          <w:p w:rsidR="00CB76E6" w:rsidRDefault="00CB76E6" w:rsidP="004631E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окууч.</w:t>
            </w:r>
          </w:p>
          <w:p w:rsidR="00CB76E6" w:rsidRDefault="00CB76E6" w:rsidP="004631E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C76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5245" w:type="dxa"/>
            <w:gridSpan w:val="6"/>
          </w:tcPr>
          <w:p w:rsidR="00CB76E6" w:rsidRDefault="00CB76E6" w:rsidP="004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7087" w:type="dxa"/>
            <w:gridSpan w:val="6"/>
          </w:tcPr>
          <w:p w:rsidR="00CB76E6" w:rsidRDefault="00CB76E6" w:rsidP="004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Биология</w:t>
            </w:r>
          </w:p>
        </w:tc>
      </w:tr>
      <w:tr w:rsidR="00413F80" w:rsidTr="00AC4F8A">
        <w:trPr>
          <w:cantSplit/>
          <w:trHeight w:val="642"/>
        </w:trPr>
        <w:tc>
          <w:tcPr>
            <w:tcW w:w="851" w:type="dxa"/>
            <w:vMerge/>
          </w:tcPr>
          <w:p w:rsidR="00CB76E6" w:rsidRDefault="00CB76E6" w:rsidP="004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:rsidR="00CB76E6" w:rsidRDefault="00CB76E6" w:rsidP="004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:rsidR="00CB76E6" w:rsidRDefault="00CB76E6" w:rsidP="004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CB76E6" w:rsidRDefault="00CB76E6" w:rsidP="004631E2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4631E2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</w:tcPr>
          <w:p w:rsidR="00CB76E6" w:rsidRDefault="00CB76E6" w:rsidP="004631E2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4631E2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51" w:type="dxa"/>
          </w:tcPr>
          <w:p w:rsidR="00CB76E6" w:rsidRDefault="00CB76E6" w:rsidP="004631E2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4631E2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92" w:type="dxa"/>
            <w:textDirection w:val="btLr"/>
          </w:tcPr>
          <w:p w:rsidR="00CB76E6" w:rsidRPr="0011748E" w:rsidRDefault="00CB76E6" w:rsidP="004631E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992" w:type="dxa"/>
            <w:textDirection w:val="btLr"/>
          </w:tcPr>
          <w:p w:rsidR="00CB76E6" w:rsidRPr="0011748E" w:rsidRDefault="00CB76E6" w:rsidP="004631E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851" w:type="dxa"/>
            <w:textDirection w:val="btLr"/>
          </w:tcPr>
          <w:p w:rsidR="00CB76E6" w:rsidRPr="0011748E" w:rsidRDefault="00CB76E6" w:rsidP="004631E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  <w:tc>
          <w:tcPr>
            <w:tcW w:w="1134" w:type="dxa"/>
          </w:tcPr>
          <w:p w:rsidR="00CB76E6" w:rsidRDefault="00CB76E6" w:rsidP="004631E2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4631E2">
            <w:pPr>
              <w:rPr>
                <w:rFonts w:ascii="Times New Roman" w:hAnsi="Times New Roman" w:cs="Times New Roman"/>
                <w:b/>
              </w:rPr>
            </w:pPr>
            <w:r w:rsidRPr="0011748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992" w:type="dxa"/>
          </w:tcPr>
          <w:p w:rsidR="00CB76E6" w:rsidRDefault="00CB76E6" w:rsidP="004631E2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4631E2">
            <w:r w:rsidRPr="0011748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276" w:type="dxa"/>
          </w:tcPr>
          <w:p w:rsidR="00CB76E6" w:rsidRDefault="00CB76E6" w:rsidP="004631E2">
            <w:pPr>
              <w:rPr>
                <w:rFonts w:ascii="Times New Roman" w:hAnsi="Times New Roman" w:cs="Times New Roman"/>
                <w:b/>
              </w:rPr>
            </w:pPr>
          </w:p>
          <w:p w:rsidR="00CB76E6" w:rsidRPr="0011748E" w:rsidRDefault="00CB76E6" w:rsidP="004631E2">
            <w:r w:rsidRPr="0011748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17" w:type="dxa"/>
            <w:textDirection w:val="btLr"/>
          </w:tcPr>
          <w:p w:rsidR="00CB76E6" w:rsidRPr="0011748E" w:rsidRDefault="00CB76E6" w:rsidP="004631E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б.с%</w:t>
            </w:r>
          </w:p>
        </w:tc>
        <w:tc>
          <w:tcPr>
            <w:tcW w:w="993" w:type="dxa"/>
            <w:textDirection w:val="btLr"/>
          </w:tcPr>
          <w:p w:rsidR="00CB76E6" w:rsidRPr="0011748E" w:rsidRDefault="00CB76E6" w:rsidP="004631E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Жет.%</w:t>
            </w:r>
          </w:p>
        </w:tc>
        <w:tc>
          <w:tcPr>
            <w:tcW w:w="1275" w:type="dxa"/>
            <w:textDirection w:val="btLr"/>
          </w:tcPr>
          <w:p w:rsidR="00CB76E6" w:rsidRPr="0011748E" w:rsidRDefault="00CB76E6" w:rsidP="004631E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1748E">
              <w:rPr>
                <w:rFonts w:ascii="Times New Roman" w:hAnsi="Times New Roman" w:cs="Times New Roman"/>
                <w:b/>
                <w:lang w:val="ky-KG"/>
              </w:rPr>
              <w:t>СОУ%</w:t>
            </w:r>
          </w:p>
        </w:tc>
      </w:tr>
      <w:tr w:rsidR="00413F80" w:rsidTr="001B7458">
        <w:trPr>
          <w:cantSplit/>
          <w:trHeight w:val="1134"/>
        </w:trPr>
        <w:tc>
          <w:tcPr>
            <w:tcW w:w="851" w:type="dxa"/>
          </w:tcPr>
          <w:p w:rsidR="00CB76E6" w:rsidRPr="00413F80" w:rsidRDefault="00413F80" w:rsidP="0046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</w:t>
            </w: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</w:p>
          <w:p w:rsidR="00413F80" w:rsidRPr="00413F80" w:rsidRDefault="00413F80" w:rsidP="004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13F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</w:p>
        </w:tc>
        <w:tc>
          <w:tcPr>
            <w:tcW w:w="992" w:type="dxa"/>
          </w:tcPr>
          <w:p w:rsidR="00CB76E6" w:rsidRDefault="00413F80" w:rsidP="004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29</w:t>
            </w:r>
          </w:p>
        </w:tc>
        <w:tc>
          <w:tcPr>
            <w:tcW w:w="1134" w:type="dxa"/>
          </w:tcPr>
          <w:p w:rsidR="00CB76E6" w:rsidRDefault="00413F80" w:rsidP="004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851" w:type="dxa"/>
          </w:tcPr>
          <w:p w:rsidR="00CB76E6" w:rsidRPr="001B7458" w:rsidRDefault="001B7458" w:rsidP="00463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       </w:t>
            </w:r>
          </w:p>
        </w:tc>
        <w:tc>
          <w:tcPr>
            <w:tcW w:w="708" w:type="dxa"/>
          </w:tcPr>
          <w:p w:rsidR="00CB76E6" w:rsidRPr="001B7458" w:rsidRDefault="001B7458" w:rsidP="00463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</w:tcPr>
          <w:p w:rsidR="00CB76E6" w:rsidRPr="001B7458" w:rsidRDefault="001B7458" w:rsidP="00463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92" w:type="dxa"/>
          </w:tcPr>
          <w:p w:rsidR="00CB76E6" w:rsidRPr="00E110CB" w:rsidRDefault="001B7458" w:rsidP="004631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43%</w:t>
            </w:r>
          </w:p>
        </w:tc>
        <w:tc>
          <w:tcPr>
            <w:tcW w:w="992" w:type="dxa"/>
          </w:tcPr>
          <w:p w:rsidR="00CB76E6" w:rsidRPr="00E110CB" w:rsidRDefault="001B7458" w:rsidP="001B745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100%</w:t>
            </w:r>
          </w:p>
        </w:tc>
        <w:tc>
          <w:tcPr>
            <w:tcW w:w="851" w:type="dxa"/>
          </w:tcPr>
          <w:p w:rsidR="00CB76E6" w:rsidRPr="00E110CB" w:rsidRDefault="001B7458" w:rsidP="004631E2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58%</w:t>
            </w:r>
          </w:p>
        </w:tc>
        <w:tc>
          <w:tcPr>
            <w:tcW w:w="1134" w:type="dxa"/>
          </w:tcPr>
          <w:p w:rsidR="00CB76E6" w:rsidRPr="00413F80" w:rsidRDefault="00413F80" w:rsidP="00463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92" w:type="dxa"/>
          </w:tcPr>
          <w:p w:rsidR="00CB76E6" w:rsidRPr="00413F80" w:rsidRDefault="00413F80" w:rsidP="00463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276" w:type="dxa"/>
          </w:tcPr>
          <w:p w:rsidR="00CB76E6" w:rsidRPr="00413F80" w:rsidRDefault="00413F80" w:rsidP="00463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417" w:type="dxa"/>
          </w:tcPr>
          <w:p w:rsidR="00CB76E6" w:rsidRPr="00E110CB" w:rsidRDefault="00413F80" w:rsidP="004631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86%</w:t>
            </w:r>
          </w:p>
        </w:tc>
        <w:tc>
          <w:tcPr>
            <w:tcW w:w="993" w:type="dxa"/>
          </w:tcPr>
          <w:p w:rsidR="00CB76E6" w:rsidRPr="00E110CB" w:rsidRDefault="00413F80" w:rsidP="00413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100%</w:t>
            </w:r>
          </w:p>
        </w:tc>
        <w:tc>
          <w:tcPr>
            <w:tcW w:w="1275" w:type="dxa"/>
          </w:tcPr>
          <w:p w:rsidR="00CB76E6" w:rsidRPr="00E110CB" w:rsidRDefault="00413F80" w:rsidP="004631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73%</w:t>
            </w:r>
          </w:p>
        </w:tc>
      </w:tr>
    </w:tbl>
    <w:p w:rsidR="00CB76E6" w:rsidRDefault="00CB76E6" w:rsidP="007272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110CB" w:rsidRPr="00413F80" w:rsidRDefault="007272C6" w:rsidP="00413F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Окуу-тарбия иштери боюнча директордун орун басары                                  Б.А. Жапанова</w:t>
      </w:r>
    </w:p>
    <w:sectPr w:rsidR="00E110CB" w:rsidRPr="00413F80" w:rsidSect="00DB5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0E"/>
    <w:rsid w:val="0011748E"/>
    <w:rsid w:val="001B7458"/>
    <w:rsid w:val="00413F80"/>
    <w:rsid w:val="004B1995"/>
    <w:rsid w:val="004B3946"/>
    <w:rsid w:val="004D531A"/>
    <w:rsid w:val="004F5E0E"/>
    <w:rsid w:val="006756CA"/>
    <w:rsid w:val="00702A67"/>
    <w:rsid w:val="007272C6"/>
    <w:rsid w:val="00924EDE"/>
    <w:rsid w:val="00A333EE"/>
    <w:rsid w:val="00AC4F8A"/>
    <w:rsid w:val="00B94F5F"/>
    <w:rsid w:val="00BD1DFB"/>
    <w:rsid w:val="00CB76E6"/>
    <w:rsid w:val="00CF58AA"/>
    <w:rsid w:val="00D628BF"/>
    <w:rsid w:val="00DB5C87"/>
    <w:rsid w:val="00DC7653"/>
    <w:rsid w:val="00E110CB"/>
    <w:rsid w:val="00E71CA4"/>
    <w:rsid w:val="00E912AF"/>
    <w:rsid w:val="00F1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9F3E-16D6-4E54-B9F2-A018E646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2023-06-20T07:51:00Z</cp:lastPrinted>
  <dcterms:created xsi:type="dcterms:W3CDTF">2023-06-19T08:05:00Z</dcterms:created>
  <dcterms:modified xsi:type="dcterms:W3CDTF">2023-06-20T07:51:00Z</dcterms:modified>
</cp:coreProperties>
</file>